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C0B1" w14:textId="77777777" w:rsidR="00AC2083" w:rsidRDefault="00AC2083" w:rsidP="00F7703F">
      <w:pPr>
        <w:jc w:val="center"/>
        <w:rPr>
          <w:b/>
          <w:bCs/>
          <w:sz w:val="32"/>
          <w:szCs w:val="32"/>
          <w:u w:val="single"/>
        </w:rPr>
      </w:pPr>
    </w:p>
    <w:p w14:paraId="500CA66C" w14:textId="639D04F9" w:rsidR="00F7703F" w:rsidRDefault="00F7703F" w:rsidP="00F7703F">
      <w:pPr>
        <w:jc w:val="center"/>
        <w:rPr>
          <w:b/>
          <w:bCs/>
          <w:sz w:val="32"/>
          <w:szCs w:val="32"/>
          <w:u w:val="single"/>
        </w:rPr>
      </w:pPr>
      <w:r w:rsidRPr="00293FC5">
        <w:rPr>
          <w:b/>
          <w:bCs/>
          <w:sz w:val="32"/>
          <w:szCs w:val="32"/>
          <w:u w:val="single"/>
        </w:rPr>
        <w:t xml:space="preserve">Сведения о </w:t>
      </w:r>
      <w:r w:rsidR="003C0BAC">
        <w:rPr>
          <w:b/>
          <w:bCs/>
          <w:sz w:val="32"/>
          <w:szCs w:val="32"/>
          <w:u w:val="single"/>
        </w:rPr>
        <w:t>педагогах</w:t>
      </w:r>
      <w:r w:rsidR="00AC2083">
        <w:rPr>
          <w:b/>
          <w:bCs/>
          <w:sz w:val="32"/>
          <w:szCs w:val="32"/>
          <w:u w:val="single"/>
        </w:rPr>
        <w:t>, реализующих ООП ООО</w:t>
      </w:r>
    </w:p>
    <w:p w14:paraId="10595B7F" w14:textId="311C39F2" w:rsidR="00F7703F" w:rsidRDefault="00AC2083" w:rsidP="00F770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в</w:t>
      </w:r>
      <w:r w:rsidR="00F7703F">
        <w:rPr>
          <w:b/>
          <w:bCs/>
          <w:sz w:val="32"/>
          <w:szCs w:val="32"/>
          <w:u w:val="single"/>
        </w:rPr>
        <w:t xml:space="preserve"> 2023-2024 учебн</w:t>
      </w:r>
      <w:r>
        <w:rPr>
          <w:b/>
          <w:bCs/>
          <w:sz w:val="32"/>
          <w:szCs w:val="32"/>
          <w:u w:val="single"/>
        </w:rPr>
        <w:t>ом</w:t>
      </w:r>
      <w:r w:rsidR="00F7703F">
        <w:rPr>
          <w:b/>
          <w:bCs/>
          <w:sz w:val="32"/>
          <w:szCs w:val="32"/>
          <w:u w:val="single"/>
        </w:rPr>
        <w:t xml:space="preserve"> год</w:t>
      </w:r>
      <w:r>
        <w:rPr>
          <w:b/>
          <w:bCs/>
          <w:sz w:val="32"/>
          <w:szCs w:val="32"/>
          <w:u w:val="single"/>
        </w:rPr>
        <w:t>у</w:t>
      </w:r>
    </w:p>
    <w:p w14:paraId="4F17DDF2" w14:textId="77777777" w:rsidR="00F7703F" w:rsidRPr="00293FC5" w:rsidRDefault="00F7703F" w:rsidP="00F7703F">
      <w:pPr>
        <w:jc w:val="center"/>
        <w:rPr>
          <w:b/>
          <w:bCs/>
          <w:iCs/>
          <w:sz w:val="32"/>
          <w:szCs w:val="32"/>
        </w:rPr>
      </w:pPr>
    </w:p>
    <w:tbl>
      <w:tblPr>
        <w:tblW w:w="13183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3"/>
        <w:gridCol w:w="851"/>
        <w:gridCol w:w="2268"/>
        <w:gridCol w:w="1984"/>
        <w:gridCol w:w="1418"/>
        <w:gridCol w:w="2126"/>
      </w:tblGrid>
      <w:tr w:rsidR="00AC2083" w:rsidRPr="007C22EB" w14:paraId="1D4973EC" w14:textId="77777777" w:rsidTr="006269C5">
        <w:trPr>
          <w:cantSplit/>
          <w:trHeight w:val="551"/>
        </w:trPr>
        <w:tc>
          <w:tcPr>
            <w:tcW w:w="993" w:type="dxa"/>
            <w:vMerge w:val="restart"/>
          </w:tcPr>
          <w:p w14:paraId="61AA5957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№ п/п</w:t>
            </w:r>
          </w:p>
        </w:tc>
        <w:tc>
          <w:tcPr>
            <w:tcW w:w="3543" w:type="dxa"/>
            <w:vMerge w:val="restart"/>
          </w:tcPr>
          <w:p w14:paraId="5F3242EF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Ф.И.О.</w:t>
            </w:r>
          </w:p>
          <w:p w14:paraId="1F9CAC8F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, </w:t>
            </w:r>
          </w:p>
          <w:p w14:paraId="263EACFB" w14:textId="0E34EE0A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преподаваемый предмет</w:t>
            </w:r>
          </w:p>
        </w:tc>
        <w:tc>
          <w:tcPr>
            <w:tcW w:w="851" w:type="dxa"/>
            <w:vMerge w:val="restart"/>
          </w:tcPr>
          <w:p w14:paraId="40608638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Стаж</w:t>
            </w:r>
          </w:p>
          <w:p w14:paraId="4D7EF113" w14:textId="5A37AA83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</w:t>
            </w:r>
          </w:p>
        </w:tc>
        <w:tc>
          <w:tcPr>
            <w:tcW w:w="2268" w:type="dxa"/>
            <w:vMerge w:val="restart"/>
          </w:tcPr>
          <w:p w14:paraId="300C8DFE" w14:textId="1EA0D94C" w:rsidR="00AC2083" w:rsidRPr="007C22EB" w:rsidRDefault="00AC2083" w:rsidP="006269C5">
            <w:pPr>
              <w:ind w:left="-817" w:firstLine="425"/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Обра</w:t>
            </w:r>
            <w:r>
              <w:rPr>
                <w:sz w:val="22"/>
                <w:szCs w:val="22"/>
              </w:rPr>
              <w:t>з</w:t>
            </w:r>
            <w:r w:rsidRPr="007C22EB">
              <w:rPr>
                <w:sz w:val="22"/>
                <w:szCs w:val="22"/>
              </w:rPr>
              <w:t>ование</w:t>
            </w:r>
          </w:p>
        </w:tc>
        <w:tc>
          <w:tcPr>
            <w:tcW w:w="1984" w:type="dxa"/>
            <w:vMerge w:val="restart"/>
          </w:tcPr>
          <w:p w14:paraId="6CB01FD0" w14:textId="77777777" w:rsidR="00AC2083" w:rsidRPr="007C22EB" w:rsidRDefault="00AC2083" w:rsidP="00302874">
            <w:pPr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Категория</w:t>
            </w:r>
          </w:p>
        </w:tc>
        <w:tc>
          <w:tcPr>
            <w:tcW w:w="1418" w:type="dxa"/>
            <w:vMerge w:val="restart"/>
          </w:tcPr>
          <w:p w14:paraId="3BC166E6" w14:textId="77777777" w:rsidR="00AC2083" w:rsidRPr="007C22EB" w:rsidRDefault="00AC2083" w:rsidP="00302874">
            <w:pPr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Дата послед.</w:t>
            </w:r>
          </w:p>
          <w:p w14:paraId="0595549C" w14:textId="77777777" w:rsidR="00AC2083" w:rsidRPr="007C22EB" w:rsidRDefault="00AC2083" w:rsidP="00302874">
            <w:pPr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аттестации</w:t>
            </w:r>
          </w:p>
        </w:tc>
        <w:tc>
          <w:tcPr>
            <w:tcW w:w="2126" w:type="dxa"/>
            <w:vMerge w:val="restart"/>
          </w:tcPr>
          <w:p w14:paraId="4CDB89FC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Имеет звание</w:t>
            </w:r>
          </w:p>
        </w:tc>
      </w:tr>
      <w:tr w:rsidR="00AC2083" w:rsidRPr="007C22EB" w14:paraId="6A68E5C7" w14:textId="77777777" w:rsidTr="006269C5">
        <w:trPr>
          <w:cantSplit/>
          <w:trHeight w:val="550"/>
        </w:trPr>
        <w:tc>
          <w:tcPr>
            <w:tcW w:w="993" w:type="dxa"/>
            <w:vMerge/>
          </w:tcPr>
          <w:p w14:paraId="25F0E360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254FAE05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CD3CEFA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E4FE6D8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A5797EE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D6C466C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DD68995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</w:p>
        </w:tc>
      </w:tr>
      <w:tr w:rsidR="00AC2083" w:rsidRPr="007C22EB" w14:paraId="2F2BA419" w14:textId="77777777" w:rsidTr="006269C5">
        <w:trPr>
          <w:trHeight w:val="405"/>
        </w:trPr>
        <w:tc>
          <w:tcPr>
            <w:tcW w:w="993" w:type="dxa"/>
          </w:tcPr>
          <w:p w14:paraId="5543FC87" w14:textId="77777777" w:rsidR="00AC2083" w:rsidRPr="00776540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1.</w:t>
            </w:r>
          </w:p>
        </w:tc>
        <w:tc>
          <w:tcPr>
            <w:tcW w:w="3543" w:type="dxa"/>
          </w:tcPr>
          <w:p w14:paraId="30230397" w14:textId="45C9D550" w:rsidR="00AC2083" w:rsidRDefault="00AC2083" w:rsidP="003028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Фендель</w:t>
            </w:r>
            <w:proofErr w:type="spellEnd"/>
            <w:r>
              <w:rPr>
                <w:sz w:val="22"/>
                <w:szCs w:val="22"/>
              </w:rPr>
              <w:t xml:space="preserve"> Игорь Васильевич -</w:t>
            </w:r>
          </w:p>
          <w:p w14:paraId="2C3B9CD6" w14:textId="11F0FFEC" w:rsidR="00AC2083" w:rsidRPr="007C22EB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школы, технология</w:t>
            </w:r>
          </w:p>
        </w:tc>
        <w:tc>
          <w:tcPr>
            <w:tcW w:w="851" w:type="dxa"/>
          </w:tcPr>
          <w:p w14:paraId="05FC96C3" w14:textId="0DAE09BD" w:rsidR="00AC2083" w:rsidRPr="007C22EB" w:rsidRDefault="00AC2083" w:rsidP="00AC2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2268" w:type="dxa"/>
          </w:tcPr>
          <w:p w14:paraId="36487C36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Высш</w:t>
            </w:r>
            <w:r>
              <w:rPr>
                <w:sz w:val="22"/>
                <w:szCs w:val="22"/>
              </w:rPr>
              <w:t xml:space="preserve">ее </w:t>
            </w:r>
          </w:p>
          <w:p w14:paraId="49350511" w14:textId="56FDC50B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непедагогическое</w:t>
            </w:r>
          </w:p>
        </w:tc>
        <w:tc>
          <w:tcPr>
            <w:tcW w:w="1984" w:type="dxa"/>
          </w:tcPr>
          <w:p w14:paraId="12102748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кат. </w:t>
            </w:r>
          </w:p>
        </w:tc>
        <w:tc>
          <w:tcPr>
            <w:tcW w:w="1418" w:type="dxa"/>
          </w:tcPr>
          <w:p w14:paraId="10BFC149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2766D5FA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2083" w:rsidRPr="007C22EB" w14:paraId="193A27DA" w14:textId="77777777" w:rsidTr="006269C5">
        <w:trPr>
          <w:trHeight w:val="525"/>
        </w:trPr>
        <w:tc>
          <w:tcPr>
            <w:tcW w:w="993" w:type="dxa"/>
          </w:tcPr>
          <w:p w14:paraId="359A61E1" w14:textId="76B30AD5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3" w:type="dxa"/>
          </w:tcPr>
          <w:p w14:paraId="25BE57F5" w14:textId="62A3F9E7" w:rsidR="00AC2083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Бабанина Галина Васильевна -</w:t>
            </w:r>
          </w:p>
          <w:p w14:paraId="7EA9C0A3" w14:textId="5129AEB0" w:rsidR="00AC2083" w:rsidRPr="007C22EB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культура, ОБЖ</w:t>
            </w:r>
          </w:p>
        </w:tc>
        <w:tc>
          <w:tcPr>
            <w:tcW w:w="851" w:type="dxa"/>
          </w:tcPr>
          <w:p w14:paraId="51502D7E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476B9EC7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 спец.</w:t>
            </w:r>
          </w:p>
        </w:tc>
        <w:tc>
          <w:tcPr>
            <w:tcW w:w="1984" w:type="dxa"/>
          </w:tcPr>
          <w:p w14:paraId="06B706E6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кат.</w:t>
            </w:r>
          </w:p>
        </w:tc>
        <w:tc>
          <w:tcPr>
            <w:tcW w:w="1418" w:type="dxa"/>
          </w:tcPr>
          <w:p w14:paraId="3690476C" w14:textId="77777777" w:rsidR="00AC2083" w:rsidRPr="009C56E2" w:rsidRDefault="00AC2083" w:rsidP="00302874">
            <w:pPr>
              <w:ind w:lef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29.01.20г</w:t>
            </w:r>
          </w:p>
        </w:tc>
        <w:tc>
          <w:tcPr>
            <w:tcW w:w="2126" w:type="dxa"/>
          </w:tcPr>
          <w:p w14:paraId="5810D7F8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2083" w:rsidRPr="007C22EB" w14:paraId="7C1C62E3" w14:textId="77777777" w:rsidTr="006269C5">
        <w:trPr>
          <w:trHeight w:val="422"/>
        </w:trPr>
        <w:tc>
          <w:tcPr>
            <w:tcW w:w="993" w:type="dxa"/>
          </w:tcPr>
          <w:p w14:paraId="6717991B" w14:textId="7D879F08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C22EB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14:paraId="735CE4F9" w14:textId="374887E3" w:rsidR="00AC2083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Киселева Марина Николаевна –</w:t>
            </w:r>
          </w:p>
          <w:p w14:paraId="0F598285" w14:textId="30A9C198" w:rsidR="00AC2083" w:rsidRPr="007C22EB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и </w:t>
            </w:r>
            <w:proofErr w:type="spellStart"/>
            <w:r>
              <w:rPr>
                <w:sz w:val="22"/>
                <w:szCs w:val="22"/>
              </w:rPr>
              <w:t>литертатура</w:t>
            </w:r>
            <w:proofErr w:type="spellEnd"/>
          </w:p>
        </w:tc>
        <w:tc>
          <w:tcPr>
            <w:tcW w:w="851" w:type="dxa"/>
          </w:tcPr>
          <w:p w14:paraId="77F0D665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43DD3648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Высш</w:t>
            </w:r>
            <w:r>
              <w:rPr>
                <w:sz w:val="22"/>
                <w:szCs w:val="22"/>
              </w:rPr>
              <w:t>ее</w:t>
            </w:r>
            <w:r w:rsidRPr="007C22E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18784FC9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кат.</w:t>
            </w:r>
          </w:p>
        </w:tc>
        <w:tc>
          <w:tcPr>
            <w:tcW w:w="1418" w:type="dxa"/>
          </w:tcPr>
          <w:p w14:paraId="5A998D83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4FD6BCF8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2083" w:rsidRPr="007C22EB" w14:paraId="155BBDDA" w14:textId="77777777" w:rsidTr="006269C5">
        <w:trPr>
          <w:trHeight w:val="413"/>
        </w:trPr>
        <w:tc>
          <w:tcPr>
            <w:tcW w:w="993" w:type="dxa"/>
          </w:tcPr>
          <w:p w14:paraId="680A94C6" w14:textId="5CFAB2B6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C22EB">
              <w:rPr>
                <w:sz w:val="22"/>
                <w:szCs w:val="22"/>
              </w:rPr>
              <w:t>.</w:t>
            </w:r>
          </w:p>
          <w:p w14:paraId="78FA68F0" w14:textId="77777777" w:rsidR="00AC2083" w:rsidRPr="007C22EB" w:rsidRDefault="00AC2083" w:rsidP="0030287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F83EF05" w14:textId="6755630D" w:rsidR="00AC2083" w:rsidRDefault="00AC2083" w:rsidP="00302874">
            <w:pPr>
              <w:rPr>
                <w:sz w:val="22"/>
                <w:szCs w:val="22"/>
              </w:rPr>
            </w:pPr>
            <w:proofErr w:type="spellStart"/>
            <w:r w:rsidRPr="007C22EB">
              <w:rPr>
                <w:sz w:val="22"/>
                <w:szCs w:val="22"/>
              </w:rPr>
              <w:t>Евсегнеева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C22EB">
              <w:rPr>
                <w:sz w:val="22"/>
                <w:szCs w:val="22"/>
              </w:rPr>
              <w:t>Лидия</w:t>
            </w:r>
            <w:r>
              <w:rPr>
                <w:sz w:val="22"/>
                <w:szCs w:val="22"/>
              </w:rPr>
              <w:t xml:space="preserve"> </w:t>
            </w:r>
            <w:r w:rsidRPr="007C22EB">
              <w:rPr>
                <w:sz w:val="22"/>
                <w:szCs w:val="22"/>
              </w:rPr>
              <w:t>Михайловна</w:t>
            </w:r>
            <w:r>
              <w:rPr>
                <w:sz w:val="22"/>
                <w:szCs w:val="22"/>
              </w:rPr>
              <w:t xml:space="preserve"> –</w:t>
            </w:r>
          </w:p>
          <w:p w14:paraId="3998A670" w14:textId="79FECA19" w:rsidR="00AC2083" w:rsidRPr="007C22EB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биология, химия</w:t>
            </w:r>
          </w:p>
        </w:tc>
        <w:tc>
          <w:tcPr>
            <w:tcW w:w="851" w:type="dxa"/>
          </w:tcPr>
          <w:p w14:paraId="3035FC37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268" w:type="dxa"/>
          </w:tcPr>
          <w:p w14:paraId="4D6398D0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Высш</w:t>
            </w:r>
            <w:r>
              <w:rPr>
                <w:sz w:val="22"/>
                <w:szCs w:val="22"/>
              </w:rPr>
              <w:t>ее</w:t>
            </w:r>
            <w:r w:rsidRPr="007C22E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00EA45DF" w14:textId="05E9DA6B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C22EB">
              <w:rPr>
                <w:sz w:val="22"/>
                <w:szCs w:val="22"/>
              </w:rPr>
              <w:t>Зам.д</w:t>
            </w:r>
            <w:r>
              <w:rPr>
                <w:sz w:val="22"/>
                <w:szCs w:val="22"/>
              </w:rPr>
              <w:t>ир</w:t>
            </w:r>
            <w:proofErr w:type="spellEnd"/>
            <w:r>
              <w:rPr>
                <w:sz w:val="22"/>
                <w:szCs w:val="22"/>
              </w:rPr>
              <w:t>.-</w:t>
            </w:r>
            <w:proofErr w:type="gramEnd"/>
          </w:p>
          <w:p w14:paraId="36873B7A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proofErr w:type="spellStart"/>
            <w:r w:rsidRPr="007C22EB"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- б/к</w:t>
            </w:r>
          </w:p>
        </w:tc>
        <w:tc>
          <w:tcPr>
            <w:tcW w:w="1418" w:type="dxa"/>
          </w:tcPr>
          <w:p w14:paraId="7D018B63" w14:textId="77777777" w:rsidR="00AC2083" w:rsidRPr="000854F7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3F4D58FD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2083" w:rsidRPr="007C22EB" w14:paraId="750900C7" w14:textId="77777777" w:rsidTr="006269C5">
        <w:trPr>
          <w:trHeight w:val="463"/>
        </w:trPr>
        <w:tc>
          <w:tcPr>
            <w:tcW w:w="993" w:type="dxa"/>
          </w:tcPr>
          <w:p w14:paraId="7B8F02CC" w14:textId="540891DF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386B4B90" w14:textId="77777777" w:rsidR="00AC2083" w:rsidRPr="004B62E6" w:rsidRDefault="00AC2083" w:rsidP="0030287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6A9260A0" w14:textId="50411368" w:rsidR="00AC2083" w:rsidRDefault="00AC2083" w:rsidP="00302874">
            <w:pPr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Ерохина Наталья Николаевна</w:t>
            </w:r>
            <w:r>
              <w:rPr>
                <w:sz w:val="22"/>
                <w:szCs w:val="22"/>
              </w:rPr>
              <w:t xml:space="preserve"> –</w:t>
            </w:r>
          </w:p>
          <w:p w14:paraId="073EAC1B" w14:textId="1533A2EF" w:rsidR="00AC2083" w:rsidRPr="007C22EB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обществознание, география</w:t>
            </w:r>
          </w:p>
        </w:tc>
        <w:tc>
          <w:tcPr>
            <w:tcW w:w="851" w:type="dxa"/>
          </w:tcPr>
          <w:p w14:paraId="0A5D44A7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14:paraId="4EA5B286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Высш</w:t>
            </w:r>
            <w:r>
              <w:rPr>
                <w:sz w:val="22"/>
                <w:szCs w:val="22"/>
              </w:rPr>
              <w:t>ее</w:t>
            </w:r>
            <w:r w:rsidRPr="007C22E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45BE955F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proofErr w:type="spellStart"/>
            <w:r w:rsidRPr="007C22EB">
              <w:rPr>
                <w:sz w:val="22"/>
                <w:szCs w:val="22"/>
              </w:rPr>
              <w:t>Выс</w:t>
            </w:r>
            <w:proofErr w:type="spellEnd"/>
            <w:r w:rsidRPr="007C22E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3B753D6C" w14:textId="77777777" w:rsidR="00AC2083" w:rsidRPr="00931354" w:rsidRDefault="00AC2083" w:rsidP="00302874">
            <w:pPr>
              <w:jc w:val="center"/>
              <w:rPr>
                <w:sz w:val="22"/>
                <w:szCs w:val="22"/>
              </w:rPr>
            </w:pPr>
            <w:r w:rsidRPr="00931354">
              <w:rPr>
                <w:sz w:val="22"/>
                <w:szCs w:val="22"/>
              </w:rPr>
              <w:t>31.11.21</w:t>
            </w:r>
          </w:p>
          <w:p w14:paraId="1BC21EE5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127F5B0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Кандидат </w:t>
            </w:r>
            <w:proofErr w:type="spellStart"/>
            <w:proofErr w:type="gramStart"/>
            <w:r>
              <w:rPr>
                <w:sz w:val="22"/>
                <w:szCs w:val="22"/>
              </w:rPr>
              <w:t>пед.наук</w:t>
            </w:r>
            <w:proofErr w:type="spellEnd"/>
            <w:proofErr w:type="gramEnd"/>
          </w:p>
        </w:tc>
      </w:tr>
      <w:tr w:rsidR="00AC2083" w:rsidRPr="007C22EB" w14:paraId="4DD691F8" w14:textId="77777777" w:rsidTr="006269C5">
        <w:trPr>
          <w:trHeight w:val="371"/>
        </w:trPr>
        <w:tc>
          <w:tcPr>
            <w:tcW w:w="993" w:type="dxa"/>
          </w:tcPr>
          <w:p w14:paraId="756FDA10" w14:textId="553CF0FB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43" w:type="dxa"/>
          </w:tcPr>
          <w:p w14:paraId="5F0D8249" w14:textId="4A3969BA" w:rsidR="00AC2083" w:rsidRPr="007C22EB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Антонова Любовь Вячеславовна – информатика, технология</w:t>
            </w:r>
          </w:p>
        </w:tc>
        <w:tc>
          <w:tcPr>
            <w:tcW w:w="851" w:type="dxa"/>
          </w:tcPr>
          <w:p w14:paraId="244C08B5" w14:textId="769E3ED5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7D53E2C3" w14:textId="33770639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непедагогическое</w:t>
            </w:r>
          </w:p>
        </w:tc>
        <w:tc>
          <w:tcPr>
            <w:tcW w:w="1984" w:type="dxa"/>
          </w:tcPr>
          <w:p w14:paraId="162F5D29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кат.</w:t>
            </w:r>
          </w:p>
        </w:tc>
        <w:tc>
          <w:tcPr>
            <w:tcW w:w="1418" w:type="dxa"/>
          </w:tcPr>
          <w:p w14:paraId="3215AD5C" w14:textId="77777777" w:rsidR="00AC2083" w:rsidRPr="00211349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04A8767F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2083" w:rsidRPr="007C22EB" w14:paraId="4751CBB9" w14:textId="77777777" w:rsidTr="006269C5">
        <w:trPr>
          <w:trHeight w:val="267"/>
        </w:trPr>
        <w:tc>
          <w:tcPr>
            <w:tcW w:w="993" w:type="dxa"/>
          </w:tcPr>
          <w:p w14:paraId="55F96B99" w14:textId="737D09B4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43" w:type="dxa"/>
          </w:tcPr>
          <w:p w14:paraId="7D9A8EBF" w14:textId="4F2BE03F" w:rsidR="00AC2083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Маркова Мария Вячеславовна –</w:t>
            </w:r>
          </w:p>
          <w:p w14:paraId="5CA19EBD" w14:textId="355667A2" w:rsidR="00AC2083" w:rsidRPr="007C22EB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 НР</w:t>
            </w:r>
          </w:p>
        </w:tc>
        <w:tc>
          <w:tcPr>
            <w:tcW w:w="851" w:type="dxa"/>
          </w:tcPr>
          <w:p w14:paraId="3F53AC33" w14:textId="6951C0AA" w:rsidR="00AC2083" w:rsidRDefault="00AC2083" w:rsidP="00AC2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</w:t>
            </w:r>
          </w:p>
        </w:tc>
        <w:tc>
          <w:tcPr>
            <w:tcW w:w="2268" w:type="dxa"/>
          </w:tcPr>
          <w:p w14:paraId="5D95D994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14:paraId="4F72F3DF" w14:textId="0D821E08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непедагогическое</w:t>
            </w:r>
          </w:p>
        </w:tc>
        <w:tc>
          <w:tcPr>
            <w:tcW w:w="1984" w:type="dxa"/>
          </w:tcPr>
          <w:p w14:paraId="08028DA7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по </w:t>
            </w:r>
            <w:proofErr w:type="spellStart"/>
            <w:r>
              <w:rPr>
                <w:sz w:val="22"/>
                <w:szCs w:val="22"/>
              </w:rPr>
              <w:t>доп.обр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6500F8C3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15.02.2023</w:t>
            </w:r>
          </w:p>
        </w:tc>
        <w:tc>
          <w:tcPr>
            <w:tcW w:w="2126" w:type="dxa"/>
          </w:tcPr>
          <w:p w14:paraId="71543A69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2083" w:rsidRPr="007C22EB" w14:paraId="32474420" w14:textId="77777777" w:rsidTr="006269C5">
        <w:trPr>
          <w:trHeight w:val="375"/>
        </w:trPr>
        <w:tc>
          <w:tcPr>
            <w:tcW w:w="993" w:type="dxa"/>
          </w:tcPr>
          <w:p w14:paraId="127ADD9C" w14:textId="00887E0B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43" w:type="dxa"/>
          </w:tcPr>
          <w:p w14:paraId="223A9C12" w14:textId="4358A559" w:rsidR="00AC2083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Галина Алексеевна –</w:t>
            </w:r>
          </w:p>
          <w:p w14:paraId="0E9461CC" w14:textId="38232487" w:rsidR="00AC2083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14:paraId="6D788475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68" w:type="dxa"/>
          </w:tcPr>
          <w:p w14:paraId="62A629FD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984" w:type="dxa"/>
          </w:tcPr>
          <w:p w14:paraId="1BA5AD79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кат.</w:t>
            </w:r>
          </w:p>
        </w:tc>
        <w:tc>
          <w:tcPr>
            <w:tcW w:w="1418" w:type="dxa"/>
          </w:tcPr>
          <w:p w14:paraId="3DFCB746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</w:t>
            </w:r>
          </w:p>
        </w:tc>
        <w:tc>
          <w:tcPr>
            <w:tcW w:w="2126" w:type="dxa"/>
          </w:tcPr>
          <w:p w14:paraId="230FDABD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2083" w:rsidRPr="007C22EB" w14:paraId="13FEC5A4" w14:textId="77777777" w:rsidTr="006269C5">
        <w:trPr>
          <w:trHeight w:val="375"/>
        </w:trPr>
        <w:tc>
          <w:tcPr>
            <w:tcW w:w="993" w:type="dxa"/>
          </w:tcPr>
          <w:p w14:paraId="730D53B1" w14:textId="2D511D01" w:rsidR="00AC2083" w:rsidRPr="007C22EB" w:rsidRDefault="00AC2083" w:rsidP="00AC2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9.</w:t>
            </w:r>
          </w:p>
        </w:tc>
        <w:tc>
          <w:tcPr>
            <w:tcW w:w="3543" w:type="dxa"/>
          </w:tcPr>
          <w:p w14:paraId="17AADE9D" w14:textId="77777777" w:rsidR="00AC2083" w:rsidRDefault="00AC2083" w:rsidP="00302874">
            <w:pPr>
              <w:rPr>
                <w:sz w:val="22"/>
                <w:szCs w:val="22"/>
              </w:rPr>
            </w:pPr>
            <w:proofErr w:type="gramStart"/>
            <w:r w:rsidRPr="007C22EB">
              <w:rPr>
                <w:sz w:val="22"/>
                <w:szCs w:val="22"/>
              </w:rPr>
              <w:t>Пустовойт</w:t>
            </w:r>
            <w:r>
              <w:rPr>
                <w:sz w:val="22"/>
                <w:szCs w:val="22"/>
              </w:rPr>
              <w:t xml:space="preserve">  </w:t>
            </w:r>
            <w:r w:rsidRPr="007C22EB">
              <w:rPr>
                <w:sz w:val="22"/>
                <w:szCs w:val="22"/>
              </w:rPr>
              <w:t>Вера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7C22EB">
              <w:rPr>
                <w:sz w:val="22"/>
                <w:szCs w:val="22"/>
              </w:rPr>
              <w:t>Ивановна</w:t>
            </w:r>
            <w:r>
              <w:rPr>
                <w:sz w:val="22"/>
                <w:szCs w:val="22"/>
              </w:rPr>
              <w:t>-</w:t>
            </w:r>
          </w:p>
          <w:p w14:paraId="6150A5DC" w14:textId="2C806AC2" w:rsidR="00AC2083" w:rsidRPr="007C22EB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</w:tcPr>
          <w:p w14:paraId="6DF7CCCC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268" w:type="dxa"/>
          </w:tcPr>
          <w:p w14:paraId="6F7EDC53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Высш</w:t>
            </w:r>
            <w:r>
              <w:rPr>
                <w:sz w:val="22"/>
                <w:szCs w:val="22"/>
              </w:rPr>
              <w:t>ее</w:t>
            </w:r>
            <w:r w:rsidRPr="007C22E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70D75C94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proofErr w:type="spellStart"/>
            <w:r w:rsidRPr="007C22EB">
              <w:rPr>
                <w:sz w:val="22"/>
                <w:szCs w:val="22"/>
              </w:rPr>
              <w:t>Без.кат</w:t>
            </w:r>
            <w:proofErr w:type="spellEnd"/>
            <w:r w:rsidRPr="007C22E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1107807F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</w:t>
            </w:r>
          </w:p>
        </w:tc>
        <w:tc>
          <w:tcPr>
            <w:tcW w:w="2126" w:type="dxa"/>
          </w:tcPr>
          <w:p w14:paraId="67D93CCF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2083" w:rsidRPr="007C22EB" w14:paraId="3F0CA588" w14:textId="77777777" w:rsidTr="006269C5">
        <w:trPr>
          <w:trHeight w:val="394"/>
        </w:trPr>
        <w:tc>
          <w:tcPr>
            <w:tcW w:w="993" w:type="dxa"/>
          </w:tcPr>
          <w:p w14:paraId="2FF0E265" w14:textId="74963C33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43" w:type="dxa"/>
          </w:tcPr>
          <w:p w14:paraId="1D549EF7" w14:textId="77777777" w:rsidR="00AC2083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Родионова Елена Викторовна- </w:t>
            </w:r>
          </w:p>
          <w:p w14:paraId="472A10E9" w14:textId="7B4A69A1" w:rsidR="00AC2083" w:rsidRPr="007C22EB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851" w:type="dxa"/>
          </w:tcPr>
          <w:p w14:paraId="33D79AC7" w14:textId="2224D27A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14:paraId="16566D0D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984" w:type="dxa"/>
          </w:tcPr>
          <w:p w14:paraId="0CA25322" w14:textId="77777777" w:rsidR="00AC2083" w:rsidRPr="008677D8" w:rsidRDefault="00AC2083" w:rsidP="00302874">
            <w:pPr>
              <w:jc w:val="center"/>
              <w:rPr>
                <w:color w:val="FF0000"/>
                <w:sz w:val="22"/>
                <w:szCs w:val="22"/>
              </w:rPr>
            </w:pPr>
            <w:r w:rsidRPr="00F7703F">
              <w:rPr>
                <w:sz w:val="22"/>
                <w:szCs w:val="22"/>
              </w:rPr>
              <w:t>1 кат</w:t>
            </w:r>
            <w:r w:rsidRPr="008677D8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4A5BF6CC" w14:textId="0EC827F1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18.11.2022 г.</w:t>
            </w:r>
          </w:p>
        </w:tc>
        <w:tc>
          <w:tcPr>
            <w:tcW w:w="2126" w:type="dxa"/>
          </w:tcPr>
          <w:p w14:paraId="4517D9D5" w14:textId="77777777" w:rsidR="00AC2083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2083" w:rsidRPr="007C22EB" w14:paraId="5BE47DCE" w14:textId="77777777" w:rsidTr="006269C5">
        <w:trPr>
          <w:trHeight w:val="394"/>
        </w:trPr>
        <w:tc>
          <w:tcPr>
            <w:tcW w:w="993" w:type="dxa"/>
          </w:tcPr>
          <w:p w14:paraId="6337347C" w14:textId="3AEDFFEC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</w:tcPr>
          <w:p w14:paraId="56E751DF" w14:textId="77777777" w:rsidR="00AC2083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Толкачева Наталия Николаевна-</w:t>
            </w:r>
          </w:p>
          <w:p w14:paraId="57E57055" w14:textId="00462F26" w:rsidR="00AC2083" w:rsidRDefault="00AC2083" w:rsidP="0030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51" w:type="dxa"/>
          </w:tcPr>
          <w:p w14:paraId="18134D50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14:paraId="3BA951B9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984" w:type="dxa"/>
          </w:tcPr>
          <w:p w14:paraId="69B0EF09" w14:textId="77777777" w:rsidR="00AC2083" w:rsidRPr="008677D8" w:rsidRDefault="00AC2083" w:rsidP="00302874">
            <w:pPr>
              <w:jc w:val="center"/>
              <w:rPr>
                <w:sz w:val="22"/>
                <w:szCs w:val="22"/>
              </w:rPr>
            </w:pPr>
            <w:r w:rsidRPr="008677D8">
              <w:rPr>
                <w:sz w:val="22"/>
                <w:szCs w:val="22"/>
              </w:rPr>
              <w:t>Без. кат</w:t>
            </w:r>
          </w:p>
        </w:tc>
        <w:tc>
          <w:tcPr>
            <w:tcW w:w="1418" w:type="dxa"/>
          </w:tcPr>
          <w:p w14:paraId="43CF1B63" w14:textId="77777777" w:rsidR="00AC2083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7B5A8D1D" w14:textId="7D1362B5" w:rsidR="00AC2083" w:rsidRDefault="00AC2083" w:rsidP="003028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Почет.работн</w:t>
            </w:r>
            <w:proofErr w:type="spellEnd"/>
            <w:r>
              <w:rPr>
                <w:sz w:val="22"/>
                <w:szCs w:val="22"/>
              </w:rPr>
              <w:t>. общего образ. РФ</w:t>
            </w:r>
          </w:p>
        </w:tc>
      </w:tr>
      <w:tr w:rsidR="00AC2083" w:rsidRPr="007C22EB" w14:paraId="3F1B254D" w14:textId="77777777" w:rsidTr="006269C5">
        <w:trPr>
          <w:trHeight w:val="610"/>
        </w:trPr>
        <w:tc>
          <w:tcPr>
            <w:tcW w:w="993" w:type="dxa"/>
          </w:tcPr>
          <w:p w14:paraId="67BB33CE" w14:textId="5D5BBD4F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43" w:type="dxa"/>
          </w:tcPr>
          <w:p w14:paraId="5E5884E7" w14:textId="3EAF3586" w:rsidR="00AC2083" w:rsidRDefault="00AC2083" w:rsidP="00AC2083">
            <w:pPr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Старовойтова Наталья Викторовна</w:t>
            </w:r>
          </w:p>
          <w:p w14:paraId="13BF5C3A" w14:textId="5B2633C5" w:rsidR="00AC2083" w:rsidRPr="007C22EB" w:rsidRDefault="00AC2083" w:rsidP="00AC2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51" w:type="dxa"/>
          </w:tcPr>
          <w:p w14:paraId="2F41D03F" w14:textId="54CCD316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14:paraId="22D2FF3C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Ср.</w:t>
            </w:r>
            <w:r>
              <w:rPr>
                <w:sz w:val="22"/>
                <w:szCs w:val="22"/>
              </w:rPr>
              <w:t xml:space="preserve">  спец</w:t>
            </w:r>
          </w:p>
        </w:tc>
        <w:tc>
          <w:tcPr>
            <w:tcW w:w="1984" w:type="dxa"/>
          </w:tcPr>
          <w:p w14:paraId="13966D87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 w:rsidRPr="007C22EB">
              <w:rPr>
                <w:sz w:val="22"/>
                <w:szCs w:val="22"/>
              </w:rPr>
              <w:t>Без. кат</w:t>
            </w:r>
          </w:p>
        </w:tc>
        <w:tc>
          <w:tcPr>
            <w:tcW w:w="1418" w:type="dxa"/>
          </w:tcPr>
          <w:p w14:paraId="0CF48786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14:paraId="1BFFCAFE" w14:textId="77777777" w:rsidR="00AC2083" w:rsidRPr="007C22EB" w:rsidRDefault="00AC2083" w:rsidP="00302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57E7346" w14:textId="77777777" w:rsidR="006E1958" w:rsidRDefault="006E1958"/>
    <w:p w14:paraId="50F5B2C5" w14:textId="28902BE2" w:rsidR="00F7703F" w:rsidRDefault="00F7703F"/>
    <w:sectPr w:rsidR="00F7703F" w:rsidSect="0039653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60"/>
    <w:rsid w:val="00087264"/>
    <w:rsid w:val="00180F60"/>
    <w:rsid w:val="00307CB0"/>
    <w:rsid w:val="00396532"/>
    <w:rsid w:val="003C0BAC"/>
    <w:rsid w:val="006269C5"/>
    <w:rsid w:val="006E1958"/>
    <w:rsid w:val="00AC2083"/>
    <w:rsid w:val="00F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1ECD"/>
  <w15:chartTrackingRefBased/>
  <w15:docId w15:val="{2928CE53-B832-4031-9CD4-7237B55E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0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Лидия</cp:lastModifiedBy>
  <cp:revision>8</cp:revision>
  <dcterms:created xsi:type="dcterms:W3CDTF">2023-09-19T08:12:00Z</dcterms:created>
  <dcterms:modified xsi:type="dcterms:W3CDTF">2023-10-20T16:53:00Z</dcterms:modified>
</cp:coreProperties>
</file>